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A3C3" w14:textId="29BE158B" w:rsidR="00AE3EF4" w:rsidRDefault="00000000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 </w:t>
      </w:r>
      <w:r>
        <w:rPr>
          <w:rFonts w:ascii="Palatino Linotype" w:hAnsi="Palatino Linotype"/>
          <w:b/>
          <w:bCs/>
          <w:sz w:val="22"/>
          <w:szCs w:val="22"/>
        </w:rPr>
        <w:t xml:space="preserve">SINDICATO DOS EMPREGADOS NO COMÉRCIO DE SÃO LEOPOLDO </w:t>
      </w:r>
      <w:r>
        <w:rPr>
          <w:rFonts w:ascii="Palatino Linotype" w:hAnsi="Palatino Linotype"/>
          <w:sz w:val="22"/>
          <w:szCs w:val="22"/>
        </w:rPr>
        <w:t xml:space="preserve">requer aos trabalhadores abaixo identificados, empregados ou ex-empregados da empresa de </w:t>
      </w:r>
      <w:r>
        <w:rPr>
          <w:rFonts w:ascii="Palatino Linotype" w:hAnsi="Palatino Linotype" w:hint="eastAsia"/>
          <w:sz w:val="22"/>
          <w:szCs w:val="22"/>
        </w:rPr>
        <w:t xml:space="preserve">DREBES &amp; CIA </w:t>
      </w:r>
      <w:r>
        <w:rPr>
          <w:rFonts w:ascii="Palatino Linotype" w:hAnsi="Palatino Linotype"/>
          <w:sz w:val="22"/>
          <w:szCs w:val="22"/>
        </w:rPr>
        <w:t>L</w:t>
      </w:r>
      <w:r>
        <w:rPr>
          <w:rFonts w:ascii="Palatino Linotype" w:hAnsi="Palatino Linotype" w:hint="eastAsia"/>
          <w:sz w:val="22"/>
          <w:szCs w:val="22"/>
        </w:rPr>
        <w:t>TDA</w:t>
      </w:r>
      <w:r>
        <w:rPr>
          <w:rFonts w:ascii="Palatino Linotype" w:hAnsi="Palatino Linotype"/>
          <w:sz w:val="22"/>
          <w:szCs w:val="22"/>
        </w:rPr>
        <w:t>. (Lojas Lebes), que entrem em contato com a entidade (</w:t>
      </w:r>
      <w:r>
        <w:rPr>
          <w:rFonts w:ascii="Palatino Linotype" w:hAnsi="Palatino Linotype"/>
          <w:bCs/>
          <w:sz w:val="22"/>
          <w:szCs w:val="22"/>
        </w:rPr>
        <w:t xml:space="preserve">Rua São Domingos, nº 1097, em São Leopoldo/RS – FONE: 51 3592-1983 ) </w:t>
      </w:r>
      <w:r>
        <w:rPr>
          <w:rFonts w:ascii="Palatino Linotype" w:hAnsi="Palatino Linotype"/>
          <w:bCs/>
          <w:sz w:val="22"/>
          <w:szCs w:val="22"/>
          <w:u w:val="single"/>
        </w:rPr>
        <w:t>para que possam receber valores</w:t>
      </w:r>
      <w:r>
        <w:rPr>
          <w:rFonts w:ascii="Palatino Linotype" w:hAnsi="Palatino Linotype"/>
          <w:bCs/>
          <w:sz w:val="22"/>
          <w:szCs w:val="22"/>
        </w:rPr>
        <w:t xml:space="preserve"> decorrentes do processo </w:t>
      </w:r>
      <w:r>
        <w:rPr>
          <w:rFonts w:ascii="Palatino Linotype" w:hAnsi="Palatino Linotype" w:hint="eastAsia"/>
          <w:bCs/>
          <w:caps/>
          <w:color w:val="000000" w:themeColor="text1"/>
          <w:sz w:val="22"/>
          <w:szCs w:val="22"/>
        </w:rPr>
        <w:t>0021103-34.2019.5.04.0334</w:t>
      </w:r>
      <w:r>
        <w:rPr>
          <w:rFonts w:ascii="Palatino Linotype" w:hAnsi="Palatino Linotype"/>
          <w:caps/>
          <w:color w:val="000000" w:themeColor="text1"/>
          <w:sz w:val="22"/>
          <w:szCs w:val="22"/>
        </w:rPr>
        <w:t xml:space="preserve">, </w:t>
      </w:r>
      <w:r>
        <w:rPr>
          <w:rFonts w:ascii="Palatino Linotype" w:hAnsi="Palatino Linotype"/>
          <w:bCs/>
          <w:sz w:val="22"/>
          <w:szCs w:val="22"/>
        </w:rPr>
        <w:t>conforme cálculos homologados pela MM. 4ª Vara do Trabalho de São Leopoldo</w:t>
      </w:r>
      <w:r>
        <w:rPr>
          <w:rFonts w:ascii="Palatino Linotype" w:hAnsi="Palatino Linotype"/>
          <w:caps/>
          <w:color w:val="000000" w:themeColor="text1"/>
          <w:sz w:val="22"/>
          <w:szCs w:val="22"/>
        </w:rPr>
        <w:t>:</w:t>
      </w:r>
    </w:p>
    <w:tbl>
      <w:tblPr>
        <w:tblW w:w="7966" w:type="dxa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2"/>
        <w:gridCol w:w="4024"/>
      </w:tblGrid>
      <w:tr w:rsidR="00AE3EF4" w14:paraId="146C4655" w14:textId="77777777">
        <w:trPr>
          <w:trHeight w:val="256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55A3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ADELINA BRUSTOLIN DANI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3AD4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JOCELAINE HENCKER</w:t>
            </w:r>
          </w:p>
        </w:tc>
      </w:tr>
      <w:tr w:rsidR="00AE3EF4" w14:paraId="4E18B56A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D2D8D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ADELMIR MACHADO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4644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JOICI GOMES DE OLIVEIRA</w:t>
            </w:r>
          </w:p>
        </w:tc>
      </w:tr>
      <w:tr w:rsidR="00AE3EF4" w14:paraId="716FB61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F47C7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ADRIANA DOS SANTOS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7128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JOSE TIBIRICA SANTOS CARDOSO</w:t>
            </w:r>
          </w:p>
        </w:tc>
      </w:tr>
      <w:tr w:rsidR="00AE3EF4" w14:paraId="0674398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A873E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ADRIANA MARIANO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35AE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JOSEILDE DE ALMEIDA</w:t>
            </w:r>
          </w:p>
        </w:tc>
      </w:tr>
      <w:tr w:rsidR="00AE3EF4" w14:paraId="2C26EBD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CF941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ADRIANE PAIM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0D1A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JOSIANE DA SILVA FISCHER DE OLIVEIRA</w:t>
            </w:r>
          </w:p>
        </w:tc>
      </w:tr>
      <w:tr w:rsidR="00AE3EF4" w14:paraId="77C82C7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31CB6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ALANA PRUSS SCHUNK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6034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JOSIANE DO COUTO</w:t>
            </w:r>
          </w:p>
        </w:tc>
      </w:tr>
      <w:tr w:rsidR="00AE3EF4" w14:paraId="126138E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5F504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ALESSANDRA WAISS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7E60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JOSIANE DORNELLES RODRIGUES</w:t>
            </w:r>
          </w:p>
        </w:tc>
      </w:tr>
      <w:tr w:rsidR="00AE3EF4" w14:paraId="5CABD55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D1720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ALEX SANDRO PICCOLI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13F0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JUCIARA FREIRE GUIMARAES</w:t>
            </w:r>
          </w:p>
        </w:tc>
      </w:tr>
      <w:tr w:rsidR="00AE3EF4" w14:paraId="7E54DAF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25719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ALINE BOULANGER TRINDADE DO NASCIMENTO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3335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JUCIELEN DA SILVA FONSECA</w:t>
            </w:r>
          </w:p>
        </w:tc>
      </w:tr>
      <w:tr w:rsidR="00AE3EF4" w14:paraId="748DE3D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60C0C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ALINE COSTITI NUNES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F44C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JUCIELI DOS REIS</w:t>
            </w:r>
          </w:p>
        </w:tc>
      </w:tr>
      <w:tr w:rsidR="00AE3EF4" w14:paraId="4C8CCBB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6A009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AMANDA MACIEL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4E90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JULIANA ELIZETE FERREIRA DA SILVA</w:t>
            </w:r>
          </w:p>
        </w:tc>
      </w:tr>
      <w:tr w:rsidR="00AE3EF4" w14:paraId="6B189F1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71482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AMINADABE RIBEIRO DE OLIVEIRA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B1F3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JULIANA KELLY DE BRITO NUNES</w:t>
            </w:r>
          </w:p>
        </w:tc>
      </w:tr>
      <w:tr w:rsidR="00AE3EF4" w14:paraId="29FC25A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9D5FE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CAROLINA DOS SANTOS CAETANO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5BDB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JULIANA SILVA DA FONSECA</w:t>
            </w:r>
          </w:p>
        </w:tc>
      </w:tr>
      <w:tr w:rsidR="00AE3EF4" w14:paraId="6AC61B3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3CF0B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LUCIA DA ROSA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AE0F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JULIANE DOS SANTOS MARTINS RAMOS</w:t>
            </w:r>
          </w:p>
        </w:tc>
      </w:tr>
      <w:tr w:rsidR="00AE3EF4" w14:paraId="373E373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0E9D2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PAULA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0371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JULIANE ENGEL CHAVES MILAN</w:t>
            </w:r>
          </w:p>
        </w:tc>
      </w:tr>
      <w:tr w:rsidR="00AE3EF4" w14:paraId="59BAF46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D9D66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PAULA DA SILVA HAMMES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2426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JULIANO DE MORAIS</w:t>
            </w:r>
          </w:p>
        </w:tc>
      </w:tr>
      <w:tr w:rsidR="00AE3EF4" w14:paraId="1776BB4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3E5AE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PAULA DA SILVA VIEIRA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2EB3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JUREMA FERREIRA</w:t>
            </w:r>
          </w:p>
        </w:tc>
      </w:tr>
      <w:tr w:rsidR="00AE3EF4" w14:paraId="65DDF70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FC71C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PAULA SOUZA BARBOZA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4F1D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KARINA MORINELI</w:t>
            </w:r>
          </w:p>
        </w:tc>
      </w:tr>
      <w:tr w:rsidR="00AE3EF4" w14:paraId="3A1F4FE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5ABD6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 PAULA ZANELLA COSTA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10DE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KATIA JOSIANE LUIZ COSTA</w:t>
            </w:r>
          </w:p>
        </w:tc>
      </w:tr>
      <w:tr w:rsidR="00AE3EF4" w14:paraId="7AC913B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A1E5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ANAISE RODRIGUES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B21B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KATIANE DE MORAIS</w:t>
            </w:r>
          </w:p>
        </w:tc>
      </w:tr>
      <w:tr w:rsidR="00AE3EF4" w14:paraId="1F018B5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07249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ANDREI FELIPE CUNHA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349C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KATIELI ROSA DE OLIVEIRA</w:t>
            </w:r>
          </w:p>
        </w:tc>
      </w:tr>
      <w:tr w:rsidR="00AE3EF4" w14:paraId="3BEF708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4A753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ANDRESSA CLAER ROHDEN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FDA8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KELLY AMARO SARMENTO</w:t>
            </w:r>
          </w:p>
        </w:tc>
      </w:tr>
      <w:tr w:rsidR="00AE3EF4" w14:paraId="1F3E5ED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BD55D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ANDRESSA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098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KELLY CARDOSO</w:t>
            </w:r>
          </w:p>
        </w:tc>
      </w:tr>
      <w:tr w:rsidR="00AE3EF4" w14:paraId="2F903A66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C8BC3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ANDRIELE MARQUES FERRANDO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A461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KELLY DE ZORZI DA SILVA</w:t>
            </w:r>
          </w:p>
        </w:tc>
      </w:tr>
      <w:tr w:rsidR="00AE3EF4" w14:paraId="67B4F98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1D248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APARECIDA CRISTINA OLIVEIRA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0630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LARICE OLIVEIRA SOARES</w:t>
            </w:r>
          </w:p>
        </w:tc>
      </w:tr>
      <w:tr w:rsidR="00AE3EF4" w14:paraId="4BCF1F6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D4DFD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ARIANE CASSEMIRO DA SILVA TOLEDO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D3A3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LARISSA NAIANE DIEHL DE SOUZA</w:t>
            </w:r>
          </w:p>
        </w:tc>
      </w:tr>
      <w:tr w:rsidR="00AE3EF4" w14:paraId="2F8B908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F4A0E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ARIANE LOUZADA SILVEIRA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EEDF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LAYSSA DE SOUZA TEIXEIRA</w:t>
            </w:r>
          </w:p>
        </w:tc>
      </w:tr>
      <w:tr w:rsidR="00AE3EF4" w14:paraId="22DE6849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400D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BIANCA SPERAFICO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1906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LEANDRO FLORENCE NUNES</w:t>
            </w:r>
          </w:p>
        </w:tc>
      </w:tr>
      <w:tr w:rsidR="00AE3EF4" w14:paraId="26486A2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53855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BIBIANE SCHNEIDER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E7B9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LEDA CLAIR SOARES</w:t>
            </w:r>
          </w:p>
        </w:tc>
      </w:tr>
      <w:tr w:rsidR="00AE3EF4" w14:paraId="403C8A7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1C741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BRUNA MARIA FERNANDES HOMEM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F6D9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LETICIA DE OLIVEIRA BASTOS</w:t>
            </w:r>
          </w:p>
        </w:tc>
      </w:tr>
      <w:tr w:rsidR="00AE3EF4" w14:paraId="05EF3F9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98785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BRUNNA PAGANINI BERTOLO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E0A5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LETICIA RODRIGUES DE MELLO</w:t>
            </w:r>
          </w:p>
        </w:tc>
      </w:tr>
      <w:tr w:rsidR="00AE3EF4" w14:paraId="673DE9D9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68309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CAMILA NOGUEIRA GOMES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DFB4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LILIANA PARODE DE OLIVEIRA</w:t>
            </w:r>
          </w:p>
        </w:tc>
      </w:tr>
      <w:tr w:rsidR="00AE3EF4" w14:paraId="7152206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410AD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CAMILA VANESSA VIEGAS DE SOUZA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AA2B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LORIZETE AGATTI</w:t>
            </w:r>
          </w:p>
        </w:tc>
      </w:tr>
      <w:tr w:rsidR="00AE3EF4" w14:paraId="727FC25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B2C16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CARINE CORREIA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3458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LUANA MULLER WAHLBRINCK</w:t>
            </w:r>
          </w:p>
        </w:tc>
      </w:tr>
      <w:tr w:rsidR="00AE3EF4" w14:paraId="1FFB702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4F12B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CARLA ADRIANA BATISTA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ED12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LUANA VIEGAS MENDES</w:t>
            </w:r>
          </w:p>
        </w:tc>
      </w:tr>
      <w:tr w:rsidR="00AE3EF4" w14:paraId="5DF04C8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09987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CARLA MACHADO DE MELLO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A544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LUANE MARION SOARES DOS SANTOS</w:t>
            </w:r>
          </w:p>
        </w:tc>
      </w:tr>
      <w:tr w:rsidR="00AE3EF4" w14:paraId="7FC31E8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B5F43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CAROLINA DA SILVA PARANHOS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611B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LUCIANA PAZ MENDES</w:t>
            </w:r>
          </w:p>
        </w:tc>
      </w:tr>
      <w:tr w:rsidR="00AE3EF4" w14:paraId="13D24B79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771AF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CAROLINA DAVILA PRATES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1CA8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LUIS CENAIR ROSA</w:t>
            </w:r>
          </w:p>
        </w:tc>
      </w:tr>
      <w:tr w:rsidR="00AE3EF4" w14:paraId="074133C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A6129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CAROLINE RODRIGUES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2DB3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LUIS FELIPE DOS SANTOS DUTRA</w:t>
            </w:r>
          </w:p>
        </w:tc>
      </w:tr>
      <w:tr w:rsidR="00AE3EF4" w14:paraId="0F93DB4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6B84B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CATIA SIMONE DA CRUZ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9E1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LUIZ FERNANDO DA CUNHA</w:t>
            </w:r>
          </w:p>
        </w:tc>
      </w:tr>
      <w:tr w:rsidR="00AE3EF4" w14:paraId="4DD875B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4F32F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CATIA SIMONE DUTRA COUTO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30C3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MABLI GARCIA DA SILVA DOS PASSOS</w:t>
            </w:r>
          </w:p>
        </w:tc>
      </w:tr>
      <w:tr w:rsidR="00AE3EF4" w14:paraId="166D63C6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27EDB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CATIELE LUANA DOS SANTOS BERGHAHN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7DE0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MAGALI DE LIMA DO AMARAL</w:t>
            </w:r>
          </w:p>
        </w:tc>
      </w:tr>
      <w:tr w:rsidR="00AE3EF4" w14:paraId="2D31BBB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99635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CELIA DE ALMEIDA CAMPOS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5EF1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MAIARA DE SOUZA ZEFERINO</w:t>
            </w:r>
          </w:p>
        </w:tc>
      </w:tr>
      <w:tr w:rsidR="00AE3EF4" w14:paraId="5496167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FA3E9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CLAUDETE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FB1D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MARCELA DE ALMEIDA VIEIRA</w:t>
            </w:r>
          </w:p>
        </w:tc>
      </w:tr>
      <w:tr w:rsidR="00AE3EF4" w14:paraId="1B7D324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E998A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CLAUDIA FERNANDA DE FARIA PIMENTEL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1C69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MARCELLY DE OLIVEIRA DA SILVA</w:t>
            </w:r>
          </w:p>
        </w:tc>
      </w:tr>
      <w:tr w:rsidR="00AE3EF4" w14:paraId="5BFF188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FDAA7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CLAUDIA JAQUELINE CARPINSKI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D88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MARCIA DE SOUZA ZEFERINO</w:t>
            </w:r>
          </w:p>
        </w:tc>
      </w:tr>
      <w:tr w:rsidR="00AE3EF4" w14:paraId="7C8F011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5C749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CLAUDIA OSTAMBERG LOPES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2A41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MARCIA ELOISA VIEIRA DOS SANTOS</w:t>
            </w:r>
          </w:p>
        </w:tc>
      </w:tr>
      <w:tr w:rsidR="00AE3EF4" w14:paraId="6ACD7A2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2ABD2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CLAUDIA VIEIRA DEGUES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778A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MARCIO DA COSTA MEDINA</w:t>
            </w:r>
          </w:p>
        </w:tc>
      </w:tr>
      <w:tr w:rsidR="00AE3EF4" w14:paraId="63A36F5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D5482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CLEBER PEDROSO FAGUNDES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DA30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MARELI SPARREMBERGER DE OLIVEIRA</w:t>
            </w:r>
          </w:p>
        </w:tc>
      </w:tr>
      <w:tr w:rsidR="00AE3EF4" w14:paraId="61A0977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F296B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CLEIDI DAIANE PINHEIRO MACHADO FONSECA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C18C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MARIA AMELIA MARTINS DA SILVA</w:t>
            </w:r>
          </w:p>
        </w:tc>
      </w:tr>
      <w:tr w:rsidR="00AE3EF4" w14:paraId="3D57E00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E06B8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CLEUSA DA ROSA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011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MARIA DE FATIMA VALLE DOS REIS</w:t>
            </w:r>
          </w:p>
        </w:tc>
      </w:tr>
      <w:tr w:rsidR="00AE3EF4" w14:paraId="01E8692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39B01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CRISTIANE RAQUEL BUHLER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4B2B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MARIA GESSI SANTOS DA ROSA</w:t>
            </w:r>
          </w:p>
        </w:tc>
      </w:tr>
      <w:tr w:rsidR="00AE3EF4" w14:paraId="094AE66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16B4C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CRISTIANE SOARES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1948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MARIANA AMARANTE DA SILVA BUENO</w:t>
            </w:r>
          </w:p>
        </w:tc>
      </w:tr>
      <w:tr w:rsidR="00AE3EF4" w14:paraId="6FB937D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764A4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DALYD CUNHA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C2A2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MARIANA CAROLINA DA SILVA ROCHA</w:t>
            </w:r>
          </w:p>
        </w:tc>
      </w:tr>
      <w:tr w:rsidR="00AE3EF4" w14:paraId="2792C25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A0E72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DANIELA DE SOUZA COIMBRA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FF91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MARIO OLACIO SOUZA DA SILVA FILHO</w:t>
            </w:r>
          </w:p>
        </w:tc>
      </w:tr>
      <w:tr w:rsidR="00AE3EF4" w14:paraId="4E5F8FF8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3744A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DANIELA DUARTE LOPES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260F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MARISTELA DA SILVA DUARTE</w:t>
            </w:r>
          </w:p>
        </w:tc>
      </w:tr>
      <w:tr w:rsidR="00AE3EF4" w14:paraId="2686B8D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22F09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DANIELA VILIANO DA SILVA SILVEIRA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3AB7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MARIZA APARECIDA DE NEPOMOCENO</w:t>
            </w:r>
          </w:p>
        </w:tc>
      </w:tr>
      <w:tr w:rsidR="00AE3EF4" w14:paraId="2D8FDD38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6D250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DANIELE APARECIDA WEIDE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28E7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MARLISA PAULUS</w:t>
            </w:r>
          </w:p>
        </w:tc>
      </w:tr>
      <w:tr w:rsidR="00AE3EF4" w14:paraId="5AA06BE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26887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DANIELE TEREZINHA FLORES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DC58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MARLIZE DIETERICH SPONCHIADO</w:t>
            </w:r>
          </w:p>
        </w:tc>
      </w:tr>
      <w:tr w:rsidR="00AE3EF4" w14:paraId="5FC1774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59020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DANIELLE RODRIGUES DE MELLO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03A8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MARLUCE CRISTINI FLORES DUARTE</w:t>
            </w:r>
          </w:p>
        </w:tc>
      </w:tr>
      <w:tr w:rsidR="00AE3EF4" w14:paraId="54E032B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08ACE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DEISE MAGALHAES GARCIA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E5E9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MATEUS BARBOSA CHIOCHETTA</w:t>
            </w:r>
          </w:p>
        </w:tc>
      </w:tr>
      <w:tr w:rsidR="00AE3EF4" w14:paraId="1ACB0A4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07024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DENISE TATIANE JABUINSKI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F4F8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MICHELE MENDES FERREIRA</w:t>
            </w:r>
          </w:p>
        </w:tc>
      </w:tr>
      <w:tr w:rsidR="00AE3EF4" w14:paraId="77F5B08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55C84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DIANE DIAS DE MELO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0B25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MICHELI CARINE BIRK</w:t>
            </w:r>
          </w:p>
        </w:tc>
      </w:tr>
      <w:tr w:rsidR="00AE3EF4" w14:paraId="3EAF38D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31D5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DIEGO RAMOS MARTINS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5FD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MICHIELE KOLMA</w:t>
            </w:r>
          </w:p>
        </w:tc>
      </w:tr>
      <w:tr w:rsidR="00AE3EF4" w14:paraId="18E7339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235EE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DOUGLAS RAFAEL OLIVEIRA SOUZA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C878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MILENE OLIVEIRA FRANCISCO</w:t>
            </w:r>
          </w:p>
        </w:tc>
      </w:tr>
      <w:tr w:rsidR="00AE3EF4" w14:paraId="68B04B9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B1CAA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EDINETE MORAIS BOFF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8D42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MIRIAM FRANCISCA FURTADO</w:t>
            </w:r>
          </w:p>
        </w:tc>
      </w:tr>
      <w:tr w:rsidR="00AE3EF4" w14:paraId="7A74AE5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4FBA4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EDUARDA FALIGUSKI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98C3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MIURA FERNANDA GONCALVES DIAS</w:t>
            </w:r>
          </w:p>
        </w:tc>
      </w:tr>
      <w:tr w:rsidR="00AE3EF4" w14:paraId="75B4829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1E8D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EDUARDO DUPONT PARIZI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E963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MONIQUE EBERHARDT DE SOUZA</w:t>
            </w:r>
          </w:p>
        </w:tc>
      </w:tr>
      <w:tr w:rsidR="00AE3EF4" w14:paraId="01F35FD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0365F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ELCIO NASCIMENTO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F06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MORGANA PIVATTO MACHADO</w:t>
            </w:r>
          </w:p>
        </w:tc>
      </w:tr>
      <w:tr w:rsidR="00AE3EF4" w14:paraId="7FBD742A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AF7CB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ELENIRA MARIA DE SOUZA RAMOS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0544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MURILO RAFAEL GUIMARAES DE LIZ</w:t>
            </w:r>
          </w:p>
        </w:tc>
      </w:tr>
      <w:tr w:rsidR="00AE3EF4" w14:paraId="63E614A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1E69B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ELISANDRA DE OLIVEIRA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97DA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NADIESKA LARGO ENDERLE</w:t>
            </w:r>
          </w:p>
        </w:tc>
      </w:tr>
      <w:tr w:rsidR="00AE3EF4" w14:paraId="4C175C3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B44D1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ELISANGELA APARECIDA PICCOLI DOS SANTOS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DA10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NAIRA SCOTTO VALANSUELO</w:t>
            </w:r>
          </w:p>
        </w:tc>
      </w:tr>
      <w:tr w:rsidR="00AE3EF4" w14:paraId="4BB512F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3884C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ELISIANE APARECIDA DE FREITAS RODRIGUES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A193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NEILA MABEL TAVARES CARDOSO</w:t>
            </w:r>
          </w:p>
        </w:tc>
      </w:tr>
      <w:tr w:rsidR="00AE3EF4" w14:paraId="756390F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A46C7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ELIZAMA MACHADO MOURA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2AF1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NEIVA REGINA FERREIRA</w:t>
            </w:r>
          </w:p>
        </w:tc>
      </w:tr>
      <w:tr w:rsidR="00AE3EF4" w14:paraId="028453A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BD59D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ELOCI SPAREEMBERGER DE OLIVEIRA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CDF6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NERCILDA TANISIA DOS REIS LUTZ</w:t>
            </w:r>
          </w:p>
        </w:tc>
      </w:tr>
      <w:tr w:rsidR="00AE3EF4" w14:paraId="3188989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892B1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ELTON RAMAO DA SILVA SOARES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6146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NICOLE RAMONA DA SILVA MORSCHEL</w:t>
            </w:r>
          </w:p>
        </w:tc>
      </w:tr>
      <w:tr w:rsidR="00AE3EF4" w14:paraId="3953A7D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53B4E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ESTEFANI BEATRIS NITSCHE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FAAA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NUBIA SILVA FALLER</w:t>
            </w:r>
          </w:p>
        </w:tc>
      </w:tr>
      <w:tr w:rsidR="00AE3EF4" w14:paraId="7CAABB6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5B63C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ESTER AGNES DA ROSA DE LIMA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0E19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OTILIA FATIMA GRANDO</w:t>
            </w:r>
          </w:p>
        </w:tc>
      </w:tr>
      <w:tr w:rsidR="00AE3EF4" w14:paraId="6935818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E3AFE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FABIANA BIBIANE CAMARGO DA ROSA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F791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OZIEL DE SIQUEIRA DORNELES</w:t>
            </w:r>
          </w:p>
        </w:tc>
      </w:tr>
      <w:tr w:rsidR="00AE3EF4" w14:paraId="246DAFC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B81DB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FATIMA THAIS OLIVEIRA DA ROSA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9F73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PABLO PINHEIRO DA CAMARA</w:t>
            </w:r>
          </w:p>
        </w:tc>
      </w:tr>
      <w:tr w:rsidR="00AE3EF4" w14:paraId="6C99CAC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C507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FERNANDA DA ROCHA LUIZ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888E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PAMELA PAOLA REZENDE</w:t>
            </w:r>
          </w:p>
        </w:tc>
      </w:tr>
      <w:tr w:rsidR="00AE3EF4" w14:paraId="5304D656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06317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FERNANDA DE SOUZA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4094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PATRICIA BATISTA DOS SANTOS</w:t>
            </w:r>
          </w:p>
        </w:tc>
      </w:tr>
      <w:tr w:rsidR="00AE3EF4" w14:paraId="70CCD20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9F90A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FERNANDA KRUG REIS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D810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PATRICIA FABIANE DA SILVA AMARAL</w:t>
            </w:r>
          </w:p>
        </w:tc>
      </w:tr>
      <w:tr w:rsidR="00AE3EF4" w14:paraId="6553F8B9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A2052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FERNANDO GOULART LOPES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C5C0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PAULO ROBERTO DE SOUZA</w:t>
            </w:r>
          </w:p>
        </w:tc>
      </w:tr>
      <w:tr w:rsidR="00AE3EF4" w14:paraId="6FFE538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79AC3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FLAVIA REGINA DA SILVA AMERICO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BAF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PAULO ROBERTO MARTINS DA ROCHA</w:t>
            </w:r>
          </w:p>
        </w:tc>
      </w:tr>
      <w:tr w:rsidR="00AE3EF4" w14:paraId="49284D9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D7F61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FLAVIO HENRIQUE GONCALVES DO </w:t>
            </w: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NASCIMENTO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3D6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PRISCILA DE MORAES GODOY</w:t>
            </w:r>
          </w:p>
        </w:tc>
      </w:tr>
      <w:tr w:rsidR="00AE3EF4" w14:paraId="54DBD3B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67EE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FRANCIELE CARDOSO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EB82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PRISCILA EIDELWEIN FLORES</w:t>
            </w:r>
          </w:p>
        </w:tc>
      </w:tr>
      <w:tr w:rsidR="00AE3EF4" w14:paraId="0742C52A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56C12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FRANCIELE DE SOUZA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66D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PRISCILA SILVA DOS ANJOS</w:t>
            </w:r>
          </w:p>
        </w:tc>
      </w:tr>
      <w:tr w:rsidR="00AE3EF4" w14:paraId="3831BA6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929B6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FRANCIELI SEVERO KUZNIEWSKI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15CC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RAFAEL GARCIA ANTUNES</w:t>
            </w:r>
          </w:p>
        </w:tc>
      </w:tr>
      <w:tr w:rsidR="00AE3EF4" w14:paraId="2DB1DB7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C9C9E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FRANCIELLE CALEAL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388B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RAQUEL ELENA FORSTER DA ROSA</w:t>
            </w:r>
          </w:p>
        </w:tc>
      </w:tr>
      <w:tr w:rsidR="00AE3EF4" w14:paraId="0F75D22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3CE9B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FRANCIELLE SILVEIRA HANNA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E5BD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REGINA PEREIRA</w:t>
            </w:r>
          </w:p>
        </w:tc>
      </w:tr>
      <w:tr w:rsidR="00AE3EF4" w14:paraId="5F155B0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0ABDA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FRANCISCA KATIANE DE LIMA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9EFE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ROBERTA DA SILVA DIAS</w:t>
            </w:r>
          </w:p>
        </w:tc>
      </w:tr>
      <w:tr w:rsidR="00AE3EF4" w14:paraId="55953D6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18A1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GABRIEL CORNELIUS GONZALEZ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B3B7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ROGER MIRANDA FARIAS</w:t>
            </w:r>
          </w:p>
        </w:tc>
      </w:tr>
      <w:tr w:rsidR="00AE3EF4" w14:paraId="0505D6B6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60F42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GABRIELA DE MENEZES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3594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ROSANE TERESINHA RAIS</w:t>
            </w:r>
          </w:p>
        </w:tc>
      </w:tr>
      <w:tr w:rsidR="00AE3EF4" w14:paraId="7B9A2C58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0AC1C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GASPAR MATHEUS FISCHER DE MORAES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9024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ROSANGELA APARECIDA DOS SANTOS</w:t>
            </w:r>
          </w:p>
        </w:tc>
      </w:tr>
      <w:tr w:rsidR="00AE3EF4" w14:paraId="79BF17FF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A42D2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GESSI DA COSTA MORAES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4C3F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ROSANGELA ZATTI DA SILVA</w:t>
            </w:r>
          </w:p>
        </w:tc>
      </w:tr>
      <w:tr w:rsidR="00AE3EF4" w14:paraId="78E56F6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088B1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GEZIEL PEREIRA STRUGULSKI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D027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ROSELI MACHADO BONMANN</w:t>
            </w:r>
          </w:p>
        </w:tc>
      </w:tr>
      <w:tr w:rsidR="00AE3EF4" w14:paraId="31370EB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EF447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GISLAINE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1794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ROZIELLI GRISZEWSKI SOARES</w:t>
            </w:r>
          </w:p>
        </w:tc>
      </w:tr>
      <w:tr w:rsidR="00AE3EF4" w14:paraId="3F429F2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3C152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GRASIELE ALINE GUTTERRES DE CARVALHO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3C25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SAMANTHA SILVEIRA FARIAS PADILHA DE SOUZA</w:t>
            </w:r>
          </w:p>
        </w:tc>
      </w:tr>
      <w:tr w:rsidR="00AE3EF4" w14:paraId="57495BE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DF789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GUILHERME FONSECA GIL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1731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SHEILA TATIANE DOS REIS</w:t>
            </w:r>
          </w:p>
        </w:tc>
      </w:tr>
      <w:tr w:rsidR="00AE3EF4" w14:paraId="4AF79043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56796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GUSTAVO DE OLIVEIRA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BC31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SHEILA TEREZINHA DE OLIVEIRA</w:t>
            </w:r>
          </w:p>
        </w:tc>
      </w:tr>
      <w:tr w:rsidR="00AE3EF4" w14:paraId="1BB571B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66249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GUSTAVO IMICH FERREIRA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6B54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SILVANA DA COSTA BERTOLINI</w:t>
            </w:r>
          </w:p>
        </w:tc>
      </w:tr>
      <w:tr w:rsidR="00AE3EF4" w14:paraId="7A79AF0C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D9065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HENRIQUE DOUGLAS KILES MEIRELES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46D8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SILVANA DOS SANTOS</w:t>
            </w:r>
          </w:p>
        </w:tc>
      </w:tr>
      <w:tr w:rsidR="00AE3EF4" w14:paraId="2ADE8F4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3D609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HIVANIO DE OLIVEIRA COSTA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0274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SILVANA FATIMA ZYTKOSKI NEUJAHR</w:t>
            </w:r>
          </w:p>
        </w:tc>
      </w:tr>
      <w:tr w:rsidR="00AE3EF4" w14:paraId="1D73AD6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2B662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IARA NATACHA MEDEIROS DE SOUZA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A5AA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SILVANE FINK DA SILVA</w:t>
            </w:r>
          </w:p>
        </w:tc>
      </w:tr>
      <w:tr w:rsidR="00AE3EF4" w14:paraId="6F799C2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CF226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INDIANARA SANDER DE LACERDA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A94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SIMONE GEBOWSKI</w:t>
            </w:r>
          </w:p>
        </w:tc>
      </w:tr>
      <w:tr w:rsidR="00AE3EF4" w14:paraId="3E3BAE8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68725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INGRID BORGES LEAL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6418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SIMONE ROSANA DA SILVA SCHONARDIE</w:t>
            </w:r>
          </w:p>
        </w:tc>
      </w:tr>
      <w:tr w:rsidR="00AE3EF4" w14:paraId="736FCB0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A45C8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ISAURA CRISTIANE KRYNSKI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E397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SOLANGE DA ROCHA SARAIVA</w:t>
            </w:r>
          </w:p>
        </w:tc>
      </w:tr>
      <w:tr w:rsidR="00AE3EF4" w14:paraId="23F4B68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CC668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IVAN JOSEFINO PINHEIRO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BEC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STEFANI DA SILVA AMARAL</w:t>
            </w:r>
          </w:p>
        </w:tc>
      </w:tr>
      <w:tr w:rsidR="00AE3EF4" w14:paraId="61BBC23A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0C2C6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IVANETE STROEHER BENTO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FEB1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SUELEN FERNANDA LIMA PEREIRA</w:t>
            </w:r>
          </w:p>
        </w:tc>
      </w:tr>
      <w:tr w:rsidR="00AE3EF4" w14:paraId="00E656C2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170D3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JACIMON LUIS DO AMARAL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341F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TAIANE TEREZINHA BERBIGIER</w:t>
            </w:r>
          </w:p>
        </w:tc>
      </w:tr>
      <w:tr w:rsidR="00AE3EF4" w14:paraId="2047FB08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9B028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JAIMERSON EVANDRO DA SILVA JUNIOR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CDBC6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TAILINE GROHS FERRAREZE</w:t>
            </w:r>
          </w:p>
        </w:tc>
      </w:tr>
      <w:tr w:rsidR="00AE3EF4" w14:paraId="7548EDC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7637AA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JALILA BEATRIZ DE OLIVEIRA MACEDO ESPINDOLA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2371B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TAINA VIEIRA DA SILVA</w:t>
            </w:r>
          </w:p>
        </w:tc>
      </w:tr>
      <w:tr w:rsidR="00AE3EF4" w14:paraId="3AE17F6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D78B5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JANAINA DE CARVALHO LIMA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884F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TAINAR LETICIA NASCIMENTO DA SILVA</w:t>
            </w:r>
          </w:p>
        </w:tc>
      </w:tr>
      <w:tr w:rsidR="00AE3EF4" w14:paraId="59A2B504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E04D9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JANAINA VALADA DA SILVA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D2072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TAMIRES ABREU SANTOS</w:t>
            </w:r>
          </w:p>
        </w:tc>
      </w:tr>
      <w:tr w:rsidR="00AE3EF4" w14:paraId="215C1FF5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07412E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JAQUELINE DA ROCHA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C5CAC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TATIANE CANDIDA DA SILVA</w:t>
            </w:r>
          </w:p>
        </w:tc>
      </w:tr>
      <w:tr w:rsidR="00AE3EF4" w14:paraId="4163D03D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42BC0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JAQUELINE PINTO DE OLIVEIRA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3C04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TATIANE OLIVEIRA MACHADO</w:t>
            </w:r>
          </w:p>
        </w:tc>
      </w:tr>
      <w:tr w:rsidR="00AE3EF4" w14:paraId="029597B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387E57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JASNINE SOUZA DE ALMEIDA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3A2B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TEILOR DA SILVA</w:t>
            </w:r>
          </w:p>
        </w:tc>
      </w:tr>
      <w:tr w:rsidR="00AE3EF4" w14:paraId="2B82E290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EA8739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JENIFER CARDOSO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6895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THAIS DE CASSIA PUCCINI PRASS</w:t>
            </w:r>
          </w:p>
        </w:tc>
      </w:tr>
      <w:tr w:rsidR="00AE3EF4" w14:paraId="0518A4EE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3A7E43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JENNIFER MARIA DOS REIS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AA2E8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THALIA DE SOUZA GARCIA</w:t>
            </w:r>
          </w:p>
        </w:tc>
      </w:tr>
      <w:tr w:rsidR="00AE3EF4" w14:paraId="25968F5A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C01A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JESSE RIBEIRO MACIESKI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8FAB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VANESSA ANDRADE DE JESUS</w:t>
            </w:r>
          </w:p>
        </w:tc>
      </w:tr>
      <w:tr w:rsidR="00AE3EF4" w14:paraId="73CA128B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063FD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JESSICA DE MORAIS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D0F20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VANIRA JAHN DOS SANTOS</w:t>
            </w:r>
          </w:p>
        </w:tc>
      </w:tr>
      <w:tr w:rsidR="00AE3EF4" w14:paraId="35C7CDC7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6491F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JHIAN LOEHDER DE PAULA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FF004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VANISE CARMEM DAROIT</w:t>
            </w:r>
          </w:p>
        </w:tc>
      </w:tr>
      <w:tr w:rsidR="00AE3EF4" w14:paraId="20097AD1" w14:textId="77777777">
        <w:trPr>
          <w:trHeight w:val="256"/>
        </w:trPr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2E1CBD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JOAO PAULO DE FREITAS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16981" w14:textId="77777777" w:rsidR="00AE3EF4" w:rsidRDefault="00000000">
            <w:pPr>
              <w:pStyle w:val="Contedodatabela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VITORIA SOUZA SOARES</w:t>
            </w:r>
          </w:p>
        </w:tc>
      </w:tr>
    </w:tbl>
    <w:p w14:paraId="26B96EA2" w14:textId="77777777" w:rsidR="00AE3EF4" w:rsidRDefault="00000000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São Leopoldo, RS, 6 de junho de 2026.</w:t>
      </w:r>
    </w:p>
    <w:p w14:paraId="32D5F400" w14:textId="77777777" w:rsidR="00AE3EF4" w:rsidRDefault="00000000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Sindicato dos Empregados no Comércio </w:t>
      </w:r>
    </w:p>
    <w:sectPr w:rsidR="00AE3EF4">
      <w:pgSz w:w="11906" w:h="16838"/>
      <w:pgMar w:top="1134" w:right="1669" w:bottom="1134" w:left="229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563697"/>
    <w:rsid w:val="0096030A"/>
    <w:rsid w:val="00A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885C"/>
  <w15:docId w15:val="{B080980D-509D-4220-96C9-1D83811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EF00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F0023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F0023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0023"/>
    <w:rPr>
      <w:rFonts w:ascii="Segoe UI" w:hAnsi="Segoe UI" w:cs="Mangal"/>
      <w:sz w:val="18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F0023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F00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0023"/>
    <w:rPr>
      <w:rFonts w:ascii="Segoe UI" w:hAnsi="Segoe UI" w:cs="Mangal"/>
      <w:sz w:val="18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dc:description/>
  <cp:lastModifiedBy>User</cp:lastModifiedBy>
  <cp:revision>4</cp:revision>
  <dcterms:created xsi:type="dcterms:W3CDTF">2024-08-06T19:06:00Z</dcterms:created>
  <dcterms:modified xsi:type="dcterms:W3CDTF">2026-06-26T12:01:00Z</dcterms:modified>
  <dc:language>pt-BR</dc:language>
</cp:coreProperties>
</file>